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6C6ABE" w:rsidRPr="006C6ABE" w:rsidRDefault="006C6ABE" w:rsidP="006C6A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6C6ABE" w:rsidRPr="006C6ABE" w:rsidRDefault="006C6ABE" w:rsidP="006C6ABE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6C6ABE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D62863" w:rsidRDefault="00D62863">
      <w:pPr>
        <w:spacing w:after="0" w:line="408" w:lineRule="auto"/>
        <w:ind w:left="120"/>
        <w:jc w:val="center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5AEA" w:rsidRPr="00D62863" w:rsidRDefault="00D62863">
      <w:pPr>
        <w:spacing w:after="0" w:line="408" w:lineRule="auto"/>
        <w:ind w:left="120"/>
        <w:jc w:val="center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2863">
        <w:rPr>
          <w:rFonts w:ascii="Times New Roman" w:hAnsi="Times New Roman"/>
          <w:color w:val="000000"/>
          <w:sz w:val="28"/>
          <w:lang w:val="ru-RU"/>
        </w:rPr>
        <w:t xml:space="preserve"> 6660152)</w:t>
      </w: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D62863">
      <w:pPr>
        <w:spacing w:after="0" w:line="408" w:lineRule="auto"/>
        <w:ind w:left="120"/>
        <w:jc w:val="center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B5AEA" w:rsidRPr="00D62863" w:rsidRDefault="00D62863">
      <w:pPr>
        <w:spacing w:after="0" w:line="408" w:lineRule="auto"/>
        <w:ind w:left="120"/>
        <w:jc w:val="center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6C6ABE" w:rsidRPr="006C6ABE" w:rsidRDefault="006C6ABE" w:rsidP="006C6AB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6C6ABE" w:rsidRPr="006C6ABE" w:rsidRDefault="006C6ABE" w:rsidP="006C6AB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математики</w:t>
      </w:r>
      <w:r w:rsidRPr="006C6AB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</w:p>
    <w:p w:rsidR="006C6ABE" w:rsidRPr="006C6ABE" w:rsidRDefault="006C6ABE" w:rsidP="006C6AB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C6AB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руководитель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Коробейникова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С.Л.</w:t>
      </w: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Default="007B5AEA">
      <w:pPr>
        <w:spacing w:after="0"/>
        <w:ind w:left="120"/>
        <w:jc w:val="center"/>
        <w:rPr>
          <w:lang w:val="ru-RU"/>
        </w:rPr>
      </w:pPr>
    </w:p>
    <w:p w:rsidR="006C6ABE" w:rsidRDefault="006C6ABE">
      <w:pPr>
        <w:spacing w:after="0"/>
        <w:ind w:left="120"/>
        <w:jc w:val="center"/>
        <w:rPr>
          <w:lang w:val="ru-RU"/>
        </w:rPr>
      </w:pPr>
    </w:p>
    <w:p w:rsidR="006C6ABE" w:rsidRDefault="006C6ABE">
      <w:pPr>
        <w:spacing w:after="0"/>
        <w:ind w:left="120"/>
        <w:jc w:val="center"/>
        <w:rPr>
          <w:lang w:val="ru-RU"/>
        </w:rPr>
      </w:pPr>
    </w:p>
    <w:p w:rsidR="006C6ABE" w:rsidRDefault="006C6ABE">
      <w:pPr>
        <w:spacing w:after="0"/>
        <w:ind w:left="120"/>
        <w:jc w:val="center"/>
        <w:rPr>
          <w:lang w:val="ru-RU"/>
        </w:rPr>
      </w:pPr>
    </w:p>
    <w:p w:rsidR="006C6ABE" w:rsidRDefault="006C6ABE">
      <w:pPr>
        <w:spacing w:after="0"/>
        <w:ind w:left="120"/>
        <w:jc w:val="center"/>
        <w:rPr>
          <w:lang w:val="ru-RU"/>
        </w:rPr>
      </w:pPr>
    </w:p>
    <w:p w:rsidR="006C6ABE" w:rsidRDefault="006C6ABE">
      <w:pPr>
        <w:spacing w:after="0"/>
        <w:ind w:left="120"/>
        <w:jc w:val="center"/>
        <w:rPr>
          <w:lang w:val="ru-RU"/>
        </w:rPr>
      </w:pPr>
    </w:p>
    <w:p w:rsidR="006C6ABE" w:rsidRPr="00D62863" w:rsidRDefault="006C6ABE">
      <w:pPr>
        <w:spacing w:after="0"/>
        <w:ind w:left="120"/>
        <w:jc w:val="center"/>
        <w:rPr>
          <w:lang w:val="ru-RU"/>
        </w:rPr>
      </w:pP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7B5AEA">
      <w:pPr>
        <w:spacing w:after="0"/>
        <w:ind w:left="120"/>
        <w:jc w:val="center"/>
        <w:rPr>
          <w:lang w:val="ru-RU"/>
        </w:rPr>
      </w:pPr>
    </w:p>
    <w:p w:rsidR="007B5AEA" w:rsidRPr="00D62863" w:rsidRDefault="00D62863" w:rsidP="00D62863">
      <w:pPr>
        <w:spacing w:after="0"/>
        <w:rPr>
          <w:lang w:val="ru-RU"/>
        </w:rPr>
      </w:pPr>
      <w:bookmarkStart w:id="0" w:name="5f65ef33-2d33-446f-958f-5e32cb3de0af"/>
      <w:r>
        <w:rPr>
          <w:lang w:val="ru-RU"/>
        </w:rPr>
        <w:t xml:space="preserve">                                           </w:t>
      </w:r>
      <w:r w:rsidRPr="00D62863">
        <w:rPr>
          <w:rFonts w:ascii="Times New Roman" w:hAnsi="Times New Roman"/>
          <w:b/>
          <w:color w:val="000000"/>
          <w:sz w:val="28"/>
          <w:lang w:val="ru-RU"/>
        </w:rPr>
        <w:t>ГО Красноуфимск</w:t>
      </w:r>
      <w:bookmarkEnd w:id="0"/>
      <w:r w:rsidR="006C6ABE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628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0164aad7-7b72-4612-b183-ee0dede85b6a"/>
      <w:r w:rsidRPr="00D6286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2" w:name="block-50699466"/>
      <w:r w:rsidRPr="00D628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D6286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D628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D628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D62863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D6286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D62863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7" w:name="block-50699464"/>
      <w:bookmarkEnd w:id="2"/>
      <w:r w:rsidRPr="00D62863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D628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6286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6286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B5AEA" w:rsidRPr="008239DE" w:rsidRDefault="00D62863">
      <w:pPr>
        <w:spacing w:after="0" w:line="264" w:lineRule="auto"/>
        <w:ind w:firstLine="600"/>
        <w:jc w:val="both"/>
        <w:rPr>
          <w:lang w:val="ru-RU"/>
        </w:rPr>
      </w:pPr>
      <w:r w:rsidRPr="008239DE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9" w:name="block-50699465"/>
      <w:bookmarkEnd w:id="7"/>
      <w:r w:rsidRPr="00D6286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D6286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B5AEA" w:rsidRPr="00D62863" w:rsidRDefault="00D6286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D628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6286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86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62863">
        <w:rPr>
          <w:rFonts w:ascii="Times New Roman" w:hAnsi="Times New Roman"/>
          <w:color w:val="000000"/>
          <w:sz w:val="28"/>
          <w:lang w:val="ru-RU"/>
        </w:rPr>
        <w:t>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B5AEA" w:rsidRPr="00D62863" w:rsidRDefault="00D628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B5AEA" w:rsidRPr="00D62863" w:rsidRDefault="00D628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B5AEA" w:rsidRPr="00D62863" w:rsidRDefault="00D628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B5AEA" w:rsidRPr="00D62863" w:rsidRDefault="00D628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B5AEA" w:rsidRPr="00D62863" w:rsidRDefault="00D628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B5AEA" w:rsidRPr="00D62863" w:rsidRDefault="00D628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B5AEA" w:rsidRPr="00D62863" w:rsidRDefault="00D628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86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6286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B5AEA" w:rsidRPr="00D62863" w:rsidRDefault="00D628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B5AEA" w:rsidRPr="00D62863" w:rsidRDefault="00D628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B5AEA" w:rsidRPr="00D62863" w:rsidRDefault="00D628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86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62863">
        <w:rPr>
          <w:rFonts w:ascii="Times New Roman" w:hAnsi="Times New Roman"/>
          <w:color w:val="000000"/>
          <w:sz w:val="28"/>
          <w:lang w:val="ru-RU"/>
        </w:rPr>
        <w:t>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B5AEA" w:rsidRDefault="00D628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5AEA" w:rsidRPr="00D62863" w:rsidRDefault="00D628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B5AEA" w:rsidRPr="00D62863" w:rsidRDefault="00D628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B5AEA" w:rsidRPr="00D62863" w:rsidRDefault="00D628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D628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D6286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62863">
        <w:rPr>
          <w:rFonts w:ascii="Times New Roman" w:hAnsi="Times New Roman"/>
          <w:color w:val="000000"/>
          <w:sz w:val="28"/>
          <w:lang w:val="ru-RU"/>
        </w:rPr>
        <w:t>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D628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B5AEA" w:rsidRPr="00D62863" w:rsidRDefault="007B5AEA">
      <w:pPr>
        <w:spacing w:after="0" w:line="264" w:lineRule="auto"/>
        <w:ind w:left="120"/>
        <w:jc w:val="both"/>
        <w:rPr>
          <w:lang w:val="ru-RU"/>
        </w:rPr>
      </w:pP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6286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7B5AEA" w:rsidRPr="00D62863" w:rsidRDefault="00D62863">
      <w:pPr>
        <w:spacing w:after="0" w:line="264" w:lineRule="auto"/>
        <w:ind w:firstLine="600"/>
        <w:jc w:val="both"/>
        <w:rPr>
          <w:lang w:val="ru-RU"/>
        </w:rPr>
      </w:pPr>
      <w:r w:rsidRPr="00D6286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Default="00D62863">
      <w:pPr>
        <w:spacing w:after="0"/>
        <w:ind w:left="120"/>
      </w:pPr>
      <w:bookmarkStart w:id="14" w:name="block-50699461"/>
      <w:bookmarkEnd w:id="9"/>
      <w:r w:rsidRPr="00D628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5AEA" w:rsidRDefault="00D628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7B5AE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Default="007B5AEA"/>
        </w:tc>
      </w:tr>
    </w:tbl>
    <w:p w:rsidR="007B5AEA" w:rsidRDefault="007B5AEA">
      <w:pPr>
        <w:sectPr w:rsidR="007B5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AEA" w:rsidRDefault="00D628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7B5AE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B5AEA" w:rsidRDefault="007B5AEA"/>
        </w:tc>
      </w:tr>
    </w:tbl>
    <w:p w:rsidR="007B5AEA" w:rsidRDefault="007B5AEA">
      <w:pPr>
        <w:sectPr w:rsidR="007B5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AEA" w:rsidRDefault="00D62863" w:rsidP="00D62863">
      <w:pPr>
        <w:spacing w:after="0"/>
      </w:pPr>
      <w:bookmarkStart w:id="15" w:name="block-50699462"/>
      <w:bookmarkEnd w:id="1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B5AEA" w:rsidRDefault="00D628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7B5AE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Default="007B5AEA"/>
        </w:tc>
      </w:tr>
    </w:tbl>
    <w:p w:rsidR="007B5AEA" w:rsidRDefault="007B5AEA">
      <w:pPr>
        <w:sectPr w:rsidR="007B5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AEA" w:rsidRDefault="00D628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7B5A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5AEA" w:rsidRDefault="007B5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AEA" w:rsidRDefault="007B5AEA"/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7B5AEA" w:rsidRPr="006C6A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5AEA" w:rsidRDefault="007B5A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D628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35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AEA" w:rsidRDefault="007B5AEA"/>
        </w:tc>
      </w:tr>
    </w:tbl>
    <w:p w:rsidR="007B5AEA" w:rsidRDefault="007B5AEA">
      <w:pPr>
        <w:sectPr w:rsidR="007B5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AEA" w:rsidRPr="00D62863" w:rsidRDefault="00D62863">
      <w:pPr>
        <w:spacing w:before="199" w:after="199" w:line="336" w:lineRule="auto"/>
        <w:ind w:left="120"/>
        <w:rPr>
          <w:lang w:val="ru-RU"/>
        </w:rPr>
      </w:pPr>
      <w:bookmarkStart w:id="16" w:name="block-50699467"/>
      <w:bookmarkEnd w:id="15"/>
      <w:r w:rsidRPr="00D62863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7B5AEA" w:rsidRPr="00D62863" w:rsidRDefault="007B5AEA">
      <w:pPr>
        <w:spacing w:before="199" w:after="199" w:line="336" w:lineRule="auto"/>
        <w:ind w:left="120"/>
        <w:rPr>
          <w:lang w:val="ru-RU"/>
        </w:rPr>
      </w:pPr>
    </w:p>
    <w:p w:rsidR="007B5AEA" w:rsidRDefault="00D6286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B5AEA" w:rsidRDefault="007B5AE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92"/>
              <w:rPr>
                <w:lang w:val="ru-RU"/>
              </w:rPr>
            </w:pPr>
            <w:r w:rsidRPr="00D628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7B5AE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7B5AEA" w:rsidRPr="006C6ABE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7B5AEA" w:rsidRPr="00D62863" w:rsidRDefault="007B5AEA">
      <w:pPr>
        <w:spacing w:after="0" w:line="336" w:lineRule="auto"/>
        <w:ind w:left="120"/>
        <w:rPr>
          <w:lang w:val="ru-RU"/>
        </w:rPr>
      </w:pPr>
    </w:p>
    <w:p w:rsidR="007B5AEA" w:rsidRDefault="00D6286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B5AEA" w:rsidRDefault="007B5AE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92"/>
              <w:rPr>
                <w:lang w:val="ru-RU"/>
              </w:rPr>
            </w:pPr>
            <w:r w:rsidRPr="00D628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B5AE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7B5AE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7B5AE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7B5AE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7B5AEA" w:rsidRPr="00D62863" w:rsidRDefault="007B5AEA">
      <w:pPr>
        <w:spacing w:after="0" w:line="336" w:lineRule="auto"/>
        <w:ind w:left="120"/>
        <w:rPr>
          <w:lang w:val="ru-RU"/>
        </w:rPr>
      </w:pPr>
    </w:p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Default="00D62863">
      <w:pPr>
        <w:spacing w:before="199" w:after="199" w:line="336" w:lineRule="auto"/>
        <w:ind w:left="120"/>
      </w:pPr>
      <w:bookmarkStart w:id="17" w:name="block-50699468"/>
      <w:bookmarkEnd w:id="16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7B5AEA" w:rsidRDefault="007B5AEA">
      <w:pPr>
        <w:spacing w:after="0"/>
        <w:ind w:left="120"/>
      </w:pPr>
    </w:p>
    <w:p w:rsidR="007B5AEA" w:rsidRDefault="00D6286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B5AEA" w:rsidRDefault="007B5AE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7B5AE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7B5AEA" w:rsidRDefault="007B5AEA">
      <w:pPr>
        <w:spacing w:after="0"/>
        <w:ind w:left="120"/>
      </w:pPr>
    </w:p>
    <w:p w:rsidR="007B5AEA" w:rsidRDefault="00D628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B5AEA" w:rsidRDefault="007B5AE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553"/>
      </w:tblGrid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7B5AE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Pr="00D62863" w:rsidRDefault="00D62863">
      <w:pPr>
        <w:spacing w:before="199" w:after="199" w:line="336" w:lineRule="auto"/>
        <w:ind w:left="120"/>
        <w:rPr>
          <w:lang w:val="ru-RU"/>
        </w:rPr>
      </w:pPr>
      <w:bookmarkStart w:id="18" w:name="block-50699469"/>
      <w:bookmarkEnd w:id="17"/>
      <w:r w:rsidRPr="00D62863">
        <w:rPr>
          <w:rFonts w:ascii="Times New Roman" w:hAnsi="Times New Roman"/>
          <w:b/>
          <w:color w:val="000000"/>
          <w:sz w:val="28"/>
          <w:lang w:val="ru-RU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7B5AEA" w:rsidRPr="00D62863" w:rsidRDefault="007B5AE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 w:rsidRPr="00D628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/>
              <w:ind w:left="192"/>
              <w:rPr>
                <w:lang w:val="ru-RU"/>
              </w:rPr>
            </w:pPr>
            <w:r w:rsidRPr="00D628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D6286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7B5AEA" w:rsidRPr="006C6A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7B5AEA" w:rsidRPr="00D62863" w:rsidRDefault="007B5AEA">
      <w:pPr>
        <w:rPr>
          <w:lang w:val="ru-RU"/>
        </w:rPr>
        <w:sectPr w:rsidR="007B5AEA" w:rsidRPr="00D62863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Pr="00D62863" w:rsidRDefault="00D62863">
      <w:pPr>
        <w:spacing w:before="199" w:after="199" w:line="336" w:lineRule="auto"/>
        <w:ind w:left="120"/>
        <w:rPr>
          <w:lang w:val="ru-RU"/>
        </w:rPr>
      </w:pPr>
      <w:bookmarkStart w:id="19" w:name="block-50699470"/>
      <w:bookmarkEnd w:id="18"/>
      <w:r w:rsidRPr="00D62863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ЕГЭ ПО МАТЕМАТИКЕ</w:t>
      </w:r>
    </w:p>
    <w:p w:rsidR="007B5AEA" w:rsidRPr="00D62863" w:rsidRDefault="007B5AE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625"/>
      </w:tblGrid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 w:rsidRPr="00D628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7B5AEA" w:rsidRPr="006C6ABE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Pr="00D62863" w:rsidRDefault="00D62863">
            <w:pPr>
              <w:spacing w:after="0" w:line="336" w:lineRule="auto"/>
              <w:ind w:left="234"/>
              <w:rPr>
                <w:lang w:val="ru-RU"/>
              </w:rPr>
            </w:pPr>
            <w:r w:rsidRPr="00D62863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7B5AE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B5AEA" w:rsidRDefault="00D62863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7B5AEA" w:rsidRDefault="007B5AEA">
      <w:pPr>
        <w:spacing w:after="0" w:line="336" w:lineRule="auto"/>
        <w:ind w:left="120"/>
      </w:pPr>
    </w:p>
    <w:p w:rsidR="007B5AEA" w:rsidRDefault="007B5AEA">
      <w:pPr>
        <w:sectPr w:rsidR="007B5AEA">
          <w:pgSz w:w="11906" w:h="16383"/>
          <w:pgMar w:top="1134" w:right="850" w:bottom="1134" w:left="1701" w:header="720" w:footer="720" w:gutter="0"/>
          <w:cols w:space="720"/>
        </w:sectPr>
      </w:pPr>
    </w:p>
    <w:p w:rsidR="007B5AEA" w:rsidRDefault="00D62863">
      <w:pPr>
        <w:spacing w:after="0"/>
        <w:ind w:left="120"/>
      </w:pPr>
      <w:bookmarkStart w:id="20" w:name="block-50699463"/>
      <w:bookmarkEnd w:id="1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B5AEA" w:rsidRDefault="00D628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5AEA" w:rsidRPr="009517A0" w:rsidRDefault="00D6286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17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10-11 класс. Алимов Ш.А., Колягин Ю.М., Ткачева М.В. и др. </w:t>
      </w:r>
      <w:r w:rsidRPr="008239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Акционерное общество «Издательство «Просвещение»</w:t>
      </w:r>
    </w:p>
    <w:p w:rsidR="007B5AEA" w:rsidRPr="00D62863" w:rsidRDefault="007B5AEA">
      <w:pPr>
        <w:spacing w:after="0" w:line="480" w:lineRule="auto"/>
        <w:ind w:left="120"/>
        <w:rPr>
          <w:lang w:val="ru-RU"/>
        </w:rPr>
      </w:pPr>
    </w:p>
    <w:p w:rsidR="007B5AEA" w:rsidRPr="00D62863" w:rsidRDefault="007B5AEA">
      <w:pPr>
        <w:spacing w:after="0"/>
        <w:ind w:left="120"/>
        <w:rPr>
          <w:lang w:val="ru-RU"/>
        </w:rPr>
      </w:pPr>
    </w:p>
    <w:p w:rsidR="007B5AEA" w:rsidRPr="008239DE" w:rsidRDefault="00D62863">
      <w:pPr>
        <w:spacing w:after="0" w:line="480" w:lineRule="auto"/>
        <w:ind w:left="120"/>
        <w:rPr>
          <w:lang w:val="ru-RU"/>
        </w:rPr>
      </w:pPr>
      <w:r w:rsidRPr="008239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5AEA" w:rsidRPr="008239DE" w:rsidRDefault="008239D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2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Методические рекомендации к учебнику Ш. А. Алимова, Ю. М. Колягина, Н. Е. Фёдоровой и др. 10-11 классы. Авторы: Н. Е. Фёдорова. М. В. Ткачёва. 5-е издание, стереотипное Москва «Просвещение» 2023</w:t>
      </w:r>
    </w:p>
    <w:p w:rsidR="007B5AEA" w:rsidRPr="008239DE" w:rsidRDefault="007B5AEA">
      <w:pPr>
        <w:spacing w:after="0"/>
        <w:ind w:left="120"/>
        <w:rPr>
          <w:lang w:val="ru-RU"/>
        </w:rPr>
      </w:pPr>
    </w:p>
    <w:p w:rsidR="007B5AEA" w:rsidRDefault="00D628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628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39DE" w:rsidRPr="008239DE" w:rsidRDefault="008239D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2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Библиотека ЦОК</w:t>
      </w:r>
      <w:r w:rsidRPr="0082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82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89" w:history="1"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https</w:t>
        </w:r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m</w:t>
        </w:r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proofErr w:type="spellStart"/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edsoo</w:t>
        </w:r>
        <w:proofErr w:type="spellEnd"/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proofErr w:type="spellStart"/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ru</w:t>
        </w:r>
        <w:proofErr w:type="spellEnd"/>
        <w:r w:rsidRPr="008239DE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/</w:t>
        </w:r>
      </w:hyperlink>
    </w:p>
    <w:p w:rsidR="007B5AEA" w:rsidRPr="00D62863" w:rsidRDefault="006C6ABE">
      <w:pPr>
        <w:spacing w:after="0" w:line="480" w:lineRule="auto"/>
        <w:ind w:left="120"/>
        <w:rPr>
          <w:lang w:val="ru-RU"/>
        </w:rPr>
      </w:pPr>
      <w:hyperlink r:id="rId190" w:history="1">
        <w:r w:rsidR="008239DE" w:rsidRPr="008239DE">
          <w:rPr>
            <w:rStyle w:val="ab"/>
            <w:lang w:val="ru-RU"/>
          </w:rPr>
          <w:t>https://media.prosv.ru/</w:t>
        </w:r>
      </w:hyperlink>
    </w:p>
    <w:p w:rsidR="006C6ABE" w:rsidRDefault="008239DE">
      <w:pPr>
        <w:rPr>
          <w:rStyle w:val="ab"/>
          <w:lang w:val="ru-RU"/>
        </w:rPr>
      </w:pPr>
      <w:r>
        <w:rPr>
          <w:lang w:val="ru-RU"/>
        </w:rPr>
        <w:t xml:space="preserve">   </w:t>
      </w:r>
      <w:r>
        <w:rPr>
          <w:lang w:val="ru-RU"/>
        </w:rPr>
        <w:fldChar w:fldCharType="begin"/>
      </w:r>
      <w:r>
        <w:rPr>
          <w:lang w:val="ru-RU"/>
        </w:rPr>
        <w:instrText xml:space="preserve"> HYPERLINK "https://uchi.ru/%0c" </w:instrText>
      </w:r>
      <w:r>
        <w:rPr>
          <w:lang w:val="ru-RU"/>
        </w:rPr>
        <w:fldChar w:fldCharType="separate"/>
      </w:r>
      <w:r w:rsidRPr="008239DE">
        <w:rPr>
          <w:rStyle w:val="ab"/>
          <w:lang w:val="ru-RU"/>
        </w:rPr>
        <w:t>https://uchi.ru/</w:t>
      </w:r>
    </w:p>
    <w:p w:rsidR="006C6ABE" w:rsidRPr="006C6ABE" w:rsidRDefault="006C6ABE" w:rsidP="006C6ABE">
      <w:pPr>
        <w:rPr>
          <w:lang w:val="ru-RU"/>
        </w:rPr>
      </w:pPr>
    </w:p>
    <w:p w:rsidR="006C6ABE" w:rsidRPr="006C6ABE" w:rsidRDefault="006C6ABE" w:rsidP="006C6ABE">
      <w:pPr>
        <w:rPr>
          <w:lang w:val="ru-RU"/>
        </w:rPr>
      </w:pPr>
    </w:p>
    <w:p w:rsidR="006C6ABE" w:rsidRDefault="006C6ABE" w:rsidP="006C6ABE">
      <w:pPr>
        <w:rPr>
          <w:lang w:val="ru-RU"/>
        </w:rPr>
      </w:pPr>
    </w:p>
    <w:bookmarkEnd w:id="20"/>
    <w:p w:rsidR="00D62863" w:rsidRPr="00D62863" w:rsidRDefault="008239DE">
      <w:pPr>
        <w:rPr>
          <w:lang w:val="ru-RU"/>
        </w:rPr>
      </w:pPr>
      <w:r>
        <w:rPr>
          <w:lang w:val="ru-RU"/>
        </w:rPr>
        <w:fldChar w:fldCharType="end"/>
      </w:r>
      <w:bookmarkStart w:id="21" w:name="_GoBack"/>
      <w:bookmarkEnd w:id="21"/>
    </w:p>
    <w:sectPr w:rsidR="00D62863" w:rsidRPr="00D62863" w:rsidSect="007B5A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B5C00"/>
    <w:multiLevelType w:val="multilevel"/>
    <w:tmpl w:val="59A210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2364B8"/>
    <w:multiLevelType w:val="multilevel"/>
    <w:tmpl w:val="55F03F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1F677D"/>
    <w:multiLevelType w:val="multilevel"/>
    <w:tmpl w:val="089C9A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4646E7"/>
    <w:multiLevelType w:val="multilevel"/>
    <w:tmpl w:val="B816C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35E39"/>
    <w:multiLevelType w:val="multilevel"/>
    <w:tmpl w:val="FEB61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D12C31"/>
    <w:multiLevelType w:val="multilevel"/>
    <w:tmpl w:val="2E3AD6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B5AEA"/>
    <w:rsid w:val="006C6ABE"/>
    <w:rsid w:val="007B5AEA"/>
    <w:rsid w:val="008239DE"/>
    <w:rsid w:val="009517A0"/>
    <w:rsid w:val="00D6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0BDD"/>
  <w15:docId w15:val="{92685F48-B0D6-40D8-AD26-9C3DA4F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5A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5A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538fc437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hyperlink" Target="https://www.google.com/url?q=https://m.edsoo.ru/&amp;sa=D&amp;source=editors&amp;ust=1730711921033385&amp;usg=AOvVaw17sLqB9T2K5YrWD8OP06_-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hyperlink" Target="https://media.prosv.ru/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188bbf6c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33e6629e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52</Pages>
  <Words>12247</Words>
  <Characters>69814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2025-09-26T03:00:00Z</dcterms:created>
  <dcterms:modified xsi:type="dcterms:W3CDTF">2025-10-14T14:32:00Z</dcterms:modified>
</cp:coreProperties>
</file>